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7635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EC4F38" w:rsidRDefault="00774F93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152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76353A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76353A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20</w:t>
      </w:r>
      <w:r w:rsidR="00A74DD9">
        <w:rPr>
          <w:rFonts w:ascii="Times New Roman" w:hAnsi="Times New Roman"/>
          <w:sz w:val="28"/>
          <w:szCs w:val="28"/>
        </w:rPr>
        <w:t>2</w:t>
      </w:r>
      <w:r w:rsidR="0076353A">
        <w:rPr>
          <w:rFonts w:ascii="Times New Roman" w:hAnsi="Times New Roman"/>
          <w:sz w:val="28"/>
          <w:szCs w:val="28"/>
        </w:rPr>
        <w:t>3</w:t>
      </w:r>
      <w:r w:rsidR="00A74DD9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76353A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C05CB0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персоналом</w:t>
      </w:r>
    </w:p>
    <w:p w:rsidR="001420CF" w:rsidRPr="00EF0312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7826FE" w:rsidRPr="007826F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052840">
        <w:rPr>
          <w:rFonts w:ascii="Times New Roman" w:hAnsi="Times New Roman"/>
          <w:sz w:val="28"/>
          <w:szCs w:val="28"/>
          <w:u w:val="single"/>
        </w:rPr>
        <w:t>персоналом</w:t>
      </w:r>
    </w:p>
    <w:p w:rsidR="00E67824" w:rsidRPr="008A1E7A" w:rsidRDefault="00E67824" w:rsidP="00B70DF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76353A">
        <w:rPr>
          <w:rFonts w:ascii="Times New Roman" w:hAnsi="Times New Roman"/>
          <w:sz w:val="28"/>
          <w:szCs w:val="28"/>
        </w:rPr>
        <w:t>0</w:t>
      </w:r>
      <w:r w:rsidR="00A74D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74DD9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76353A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76353A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8A1E7A" w:rsidRPr="008A1E7A" w:rsidRDefault="008A1E7A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998" w:type="dxa"/>
        <w:tblLayout w:type="fixed"/>
        <w:tblLook w:val="04A0"/>
      </w:tblPr>
      <w:tblGrid>
        <w:gridCol w:w="534"/>
        <w:gridCol w:w="2126"/>
        <w:gridCol w:w="2268"/>
        <w:gridCol w:w="1134"/>
        <w:gridCol w:w="850"/>
        <w:gridCol w:w="1134"/>
        <w:gridCol w:w="1136"/>
        <w:gridCol w:w="816"/>
      </w:tblGrid>
      <w:tr w:rsidR="00F61B8C" w:rsidTr="00F61B8C">
        <w:tc>
          <w:tcPr>
            <w:tcW w:w="534" w:type="dxa"/>
            <w:vMerge w:val="restart"/>
          </w:tcPr>
          <w:p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F61B8C" w:rsidRPr="00F61B8C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8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086" w:type="dxa"/>
            <w:gridSpan w:val="3"/>
          </w:tcPr>
          <w:p w:rsidR="00F61B8C" w:rsidRPr="00F61B8C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8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61B8C" w:rsidTr="00F61B8C">
        <w:tc>
          <w:tcPr>
            <w:tcW w:w="534" w:type="dxa"/>
            <w:vMerge/>
          </w:tcPr>
          <w:p w:rsidR="00F61B8C" w:rsidRPr="000C5BCA" w:rsidRDefault="00F61B8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1B8C" w:rsidRPr="000C5BCA" w:rsidRDefault="00F61B8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1B8C" w:rsidRPr="000C5BCA" w:rsidRDefault="00F61B8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6" w:type="dxa"/>
          </w:tcPr>
          <w:p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16" w:type="dxa"/>
          </w:tcPr>
          <w:p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76353A" w:rsidRPr="0076353A" w:rsidTr="00F61B8C">
        <w:tc>
          <w:tcPr>
            <w:tcW w:w="534" w:type="dxa"/>
          </w:tcPr>
          <w:p w:rsidR="0076353A" w:rsidRPr="008E371E" w:rsidRDefault="0076353A" w:rsidP="00EB2B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6353A" w:rsidRDefault="0076353A" w:rsidP="00EB2B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6353A" w:rsidRPr="0076353A" w:rsidRDefault="0076353A" w:rsidP="0076353A">
            <w:pPr>
              <w:rPr>
                <w:rFonts w:ascii="Times New Roman" w:hAnsi="Times New Roman"/>
                <w:sz w:val="24"/>
                <w:szCs w:val="24"/>
              </w:rPr>
            </w:pPr>
            <w:r w:rsidRPr="0076353A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2268" w:type="dxa"/>
          </w:tcPr>
          <w:p w:rsidR="0076353A" w:rsidRPr="0076353A" w:rsidRDefault="0076353A" w:rsidP="007635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53A"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 w:rsidRPr="0076353A">
              <w:rPr>
                <w:rFonts w:ascii="Times New Roman" w:hAnsi="Times New Roman"/>
                <w:sz w:val="24"/>
                <w:szCs w:val="24"/>
              </w:rPr>
              <w:t xml:space="preserve"> М.А., доцент, </w:t>
            </w:r>
            <w:proofErr w:type="spellStart"/>
            <w:r w:rsidRPr="0076353A">
              <w:rPr>
                <w:rFonts w:ascii="Times New Roman" w:hAnsi="Times New Roman"/>
                <w:sz w:val="24"/>
                <w:szCs w:val="24"/>
              </w:rPr>
              <w:t>к.э</w:t>
            </w:r>
            <w:proofErr w:type="gramStart"/>
            <w:r w:rsidRPr="0076353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134" w:type="dxa"/>
          </w:tcPr>
          <w:p w:rsidR="0076353A" w:rsidRPr="0076353A" w:rsidRDefault="0076353A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53A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850" w:type="dxa"/>
          </w:tcPr>
          <w:p w:rsidR="0076353A" w:rsidRPr="0076353A" w:rsidRDefault="0076353A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53A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134" w:type="dxa"/>
          </w:tcPr>
          <w:p w:rsidR="0076353A" w:rsidRPr="0076353A" w:rsidRDefault="0076353A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53A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1136" w:type="dxa"/>
          </w:tcPr>
          <w:p w:rsidR="0076353A" w:rsidRPr="0076353A" w:rsidRDefault="0076353A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53A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16" w:type="dxa"/>
          </w:tcPr>
          <w:p w:rsidR="0076353A" w:rsidRPr="0076353A" w:rsidRDefault="0076353A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53A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76353A" w:rsidTr="00F61B8C">
        <w:tc>
          <w:tcPr>
            <w:tcW w:w="534" w:type="dxa"/>
          </w:tcPr>
          <w:p w:rsidR="0076353A" w:rsidRDefault="0076353A" w:rsidP="00EB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353A" w:rsidRPr="0076353A" w:rsidRDefault="0076353A" w:rsidP="0076353A">
            <w:pPr>
              <w:rPr>
                <w:rFonts w:ascii="Times New Roman" w:hAnsi="Times New Roman"/>
                <w:sz w:val="24"/>
                <w:szCs w:val="24"/>
              </w:rPr>
            </w:pPr>
            <w:r w:rsidRPr="0076353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76353A" w:rsidRPr="0076353A" w:rsidRDefault="0076353A" w:rsidP="007635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53A">
              <w:rPr>
                <w:rFonts w:ascii="Times New Roman" w:hAnsi="Times New Roman"/>
                <w:sz w:val="24"/>
                <w:szCs w:val="24"/>
              </w:rPr>
              <w:t>Курмазова</w:t>
            </w:r>
            <w:proofErr w:type="spellEnd"/>
            <w:r w:rsidRPr="0076353A">
              <w:rPr>
                <w:rFonts w:ascii="Times New Roman" w:hAnsi="Times New Roman"/>
                <w:sz w:val="24"/>
                <w:szCs w:val="24"/>
              </w:rPr>
              <w:t xml:space="preserve"> Ю.Е., ст. преподаватель</w:t>
            </w:r>
          </w:p>
        </w:tc>
        <w:tc>
          <w:tcPr>
            <w:tcW w:w="1134" w:type="dxa"/>
          </w:tcPr>
          <w:p w:rsidR="0076353A" w:rsidRPr="0076353A" w:rsidRDefault="0076353A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53A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850" w:type="dxa"/>
          </w:tcPr>
          <w:p w:rsidR="0076353A" w:rsidRPr="0076353A" w:rsidRDefault="0076353A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53A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134" w:type="dxa"/>
          </w:tcPr>
          <w:p w:rsidR="0076353A" w:rsidRPr="0076353A" w:rsidRDefault="0076353A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53A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1136" w:type="dxa"/>
          </w:tcPr>
          <w:p w:rsidR="0076353A" w:rsidRPr="0076353A" w:rsidRDefault="0076353A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53A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16" w:type="dxa"/>
          </w:tcPr>
          <w:p w:rsidR="0076353A" w:rsidRPr="0076353A" w:rsidRDefault="0076353A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53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</w:tbl>
    <w:p w:rsidR="00B70DF9" w:rsidRDefault="00B70DF9" w:rsidP="00BE5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B66D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</w:t>
      </w:r>
      <w:r w:rsidR="003E4535">
        <w:rPr>
          <w:rFonts w:ascii="Times New Roman" w:hAnsi="Times New Roman"/>
          <w:sz w:val="28"/>
          <w:szCs w:val="28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B66D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A74DD9">
        <w:rPr>
          <w:rFonts w:ascii="Times New Roman" w:hAnsi="Times New Roman"/>
          <w:sz w:val="28"/>
          <w:szCs w:val="28"/>
        </w:rPr>
        <w:t xml:space="preserve"> </w:t>
      </w:r>
      <w:r w:rsidR="00A74DD9" w:rsidRPr="00095289"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/>
      </w:tblPr>
      <w:tblGrid>
        <w:gridCol w:w="675"/>
        <w:gridCol w:w="3544"/>
        <w:gridCol w:w="3969"/>
        <w:gridCol w:w="1701"/>
      </w:tblGrid>
      <w:tr w:rsidR="00A74DD9" w:rsidRPr="000C5BCA" w:rsidTr="00A74DD9">
        <w:trPr>
          <w:trHeight w:val="828"/>
        </w:trPr>
        <w:tc>
          <w:tcPr>
            <w:tcW w:w="675" w:type="dxa"/>
          </w:tcPr>
          <w:p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74DD9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A74DD9" w:rsidRPr="000C5BCA" w:rsidTr="00A74DD9">
        <w:trPr>
          <w:trHeight w:val="711"/>
        </w:trPr>
        <w:tc>
          <w:tcPr>
            <w:tcW w:w="675" w:type="dxa"/>
          </w:tcPr>
          <w:p w:rsidR="00A74DD9" w:rsidRPr="000C5BCA" w:rsidRDefault="00A74DD9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74DD9" w:rsidRPr="000C5BCA" w:rsidRDefault="00A74DD9" w:rsidP="00B6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69" w:type="dxa"/>
          </w:tcPr>
          <w:p w:rsidR="00A74DD9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</w:t>
            </w: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доцент, к.и.н.</w:t>
            </w:r>
          </w:p>
          <w:p w:rsidR="00A74DD9" w:rsidRPr="000C5BCA" w:rsidRDefault="00A74DD9" w:rsidP="00092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С.Ф., к.и.н., доцент</w:t>
            </w:r>
          </w:p>
        </w:tc>
        <w:tc>
          <w:tcPr>
            <w:tcW w:w="1701" w:type="dxa"/>
          </w:tcPr>
          <w:p w:rsidR="00A74DD9" w:rsidRPr="000C5BCA" w:rsidRDefault="00A74DD9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4DD9" w:rsidRPr="000C5BCA" w:rsidTr="00A74DD9">
        <w:tc>
          <w:tcPr>
            <w:tcW w:w="675" w:type="dxa"/>
          </w:tcPr>
          <w:p w:rsidR="00A74DD9" w:rsidRPr="000C5BCA" w:rsidRDefault="00A74DD9" w:rsidP="007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74DD9" w:rsidRPr="000C5BCA" w:rsidRDefault="00B66D92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B66D92">
              <w:rPr>
                <w:rFonts w:ascii="Times New Roman" w:hAnsi="Times New Roman"/>
                <w:sz w:val="24"/>
                <w:szCs w:val="24"/>
              </w:rPr>
              <w:t>Прикладная математика и математические методы и модели в отрасли</w:t>
            </w:r>
          </w:p>
        </w:tc>
        <w:tc>
          <w:tcPr>
            <w:tcW w:w="3969" w:type="dxa"/>
          </w:tcPr>
          <w:p w:rsidR="00A74DD9" w:rsidRPr="00AA6B5C" w:rsidRDefault="00B66D92" w:rsidP="00B66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5C">
              <w:rPr>
                <w:rFonts w:ascii="Times New Roman" w:hAnsi="Times New Roman"/>
                <w:sz w:val="24"/>
                <w:szCs w:val="24"/>
              </w:rPr>
              <w:t>Ишина</w:t>
            </w:r>
            <w:proofErr w:type="spellEnd"/>
            <w:r w:rsidRPr="00AA6B5C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r w:rsidR="00AA6B5C" w:rsidRPr="00AA6B5C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  <w:r w:rsidRPr="00AA6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4DD9" w:rsidRPr="000C5BCA" w:rsidTr="00A74DD9">
        <w:tc>
          <w:tcPr>
            <w:tcW w:w="675" w:type="dxa"/>
          </w:tcPr>
          <w:p w:rsidR="00A74DD9" w:rsidRPr="000C5BCA" w:rsidRDefault="00A74DD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74DD9" w:rsidRPr="000C5BCA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969" w:type="dxa"/>
          </w:tcPr>
          <w:p w:rsidR="00A74DD9" w:rsidRPr="00AA6B5C" w:rsidRDefault="003E4535" w:rsidP="003E4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Деденко</w:t>
            </w:r>
            <w:proofErr w:type="spellEnd"/>
            <w:r w:rsidR="00AA6B5C" w:rsidRPr="00AA6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A6B5C" w:rsidRPr="00AA6B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A6B5C" w:rsidRPr="00AA6B5C">
              <w:rPr>
                <w:rFonts w:ascii="Times New Roman" w:hAnsi="Times New Roman"/>
                <w:sz w:val="24"/>
                <w:szCs w:val="24"/>
              </w:rPr>
              <w:t>., доцент, к.т.н.</w:t>
            </w:r>
          </w:p>
        </w:tc>
        <w:tc>
          <w:tcPr>
            <w:tcW w:w="1701" w:type="dxa"/>
          </w:tcPr>
          <w:p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66D92" w:rsidRPr="00922B2A" w:rsidTr="00A74DD9">
        <w:tc>
          <w:tcPr>
            <w:tcW w:w="675" w:type="dxa"/>
          </w:tcPr>
          <w:p w:rsidR="00B66D92" w:rsidRDefault="00B66D92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66D92" w:rsidRPr="00922B2A" w:rsidRDefault="00B66D92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922B2A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3969" w:type="dxa"/>
          </w:tcPr>
          <w:p w:rsidR="00B66D92" w:rsidRPr="00922B2A" w:rsidRDefault="00B66D92" w:rsidP="00B66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B2A"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 w:rsidRPr="00922B2A">
              <w:rPr>
                <w:rFonts w:ascii="Times New Roman" w:hAnsi="Times New Roman"/>
                <w:sz w:val="24"/>
                <w:szCs w:val="24"/>
              </w:rPr>
              <w:t xml:space="preserve"> Е.А., доцент, к.т.н.</w:t>
            </w:r>
          </w:p>
        </w:tc>
        <w:tc>
          <w:tcPr>
            <w:tcW w:w="1701" w:type="dxa"/>
          </w:tcPr>
          <w:p w:rsidR="00B66D92" w:rsidRPr="00922B2A" w:rsidRDefault="00B66D9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2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66D92" w:rsidRPr="000C5BCA" w:rsidTr="00A74DD9">
        <w:tc>
          <w:tcPr>
            <w:tcW w:w="675" w:type="dxa"/>
          </w:tcPr>
          <w:p w:rsidR="00B66D92" w:rsidRDefault="00B66D92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66D92" w:rsidRDefault="00B66D92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B66D92">
              <w:rPr>
                <w:rFonts w:ascii="Times New Roman" w:hAnsi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3969" w:type="dxa"/>
          </w:tcPr>
          <w:p w:rsidR="00B66D92" w:rsidRPr="00B66D92" w:rsidRDefault="003E4535" w:rsidP="003E4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Рабинович</w:t>
            </w:r>
            <w:r w:rsidR="00B66D92" w:rsidRPr="00B66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66D92" w:rsidRPr="00B66D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B66D92" w:rsidRPr="00B66D9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B66D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66D92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701" w:type="dxa"/>
          </w:tcPr>
          <w:p w:rsidR="00B66D92" w:rsidRDefault="00B66D92" w:rsidP="00B66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4DD9" w:rsidRPr="000C5BCA" w:rsidTr="00A74DD9">
        <w:tc>
          <w:tcPr>
            <w:tcW w:w="675" w:type="dxa"/>
          </w:tcPr>
          <w:p w:rsidR="00A74DD9" w:rsidRPr="000C5BCA" w:rsidRDefault="00B66D92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74DD9" w:rsidRPr="000C5BCA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средства управления и эргономика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иммерсивных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</w:p>
        </w:tc>
        <w:tc>
          <w:tcPr>
            <w:tcW w:w="3969" w:type="dxa"/>
          </w:tcPr>
          <w:p w:rsidR="00A74DD9" w:rsidRPr="00AA6B5C" w:rsidRDefault="00F874F7" w:rsidP="00F874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="00AA6B5C" w:rsidRPr="00AA6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AA6B5C" w:rsidRPr="00AA6B5C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A6B5C" w:rsidRPr="00AA6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профессор, д.х.н.</w:t>
            </w:r>
          </w:p>
        </w:tc>
        <w:tc>
          <w:tcPr>
            <w:tcW w:w="1701" w:type="dxa"/>
          </w:tcPr>
          <w:p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66D92" w:rsidRPr="000C5BCA" w:rsidTr="00A74DD9">
        <w:tc>
          <w:tcPr>
            <w:tcW w:w="675" w:type="dxa"/>
          </w:tcPr>
          <w:p w:rsidR="00B66D92" w:rsidRDefault="00B66D92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66D92" w:rsidRDefault="00B66D92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B66D92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969" w:type="dxa"/>
          </w:tcPr>
          <w:p w:rsidR="00B66D92" w:rsidRPr="00B66D92" w:rsidRDefault="003E4535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B66D92" w:rsidRPr="00B66D92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  <w:r w:rsidR="00BD168F">
              <w:rPr>
                <w:rFonts w:ascii="Times New Roman" w:hAnsi="Times New Roman"/>
                <w:sz w:val="24"/>
                <w:szCs w:val="24"/>
              </w:rPr>
              <w:t>,</w:t>
            </w:r>
            <w:r w:rsidR="00B66D92" w:rsidRPr="00B66D92">
              <w:rPr>
                <w:rFonts w:ascii="Times New Roman" w:hAnsi="Times New Roman"/>
                <w:sz w:val="24"/>
                <w:szCs w:val="24"/>
              </w:rPr>
              <w:t xml:space="preserve"> ассистент</w:t>
            </w:r>
          </w:p>
        </w:tc>
        <w:tc>
          <w:tcPr>
            <w:tcW w:w="1701" w:type="dxa"/>
          </w:tcPr>
          <w:p w:rsidR="00B66D92" w:rsidRDefault="00B66D9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3854AE" w:rsidRDefault="003854AE" w:rsidP="003854AE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0DF9" w:rsidRDefault="00B70DF9" w:rsidP="00AA6B5C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AA6B5C" w:rsidRDefault="00AA6B5C" w:rsidP="00AA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E29" w:rsidRDefault="00AA6B5C" w:rsidP="00AA6B5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70DF9">
        <w:rPr>
          <w:rFonts w:ascii="Times New Roman" w:hAnsi="Times New Roman"/>
          <w:sz w:val="28"/>
          <w:szCs w:val="28"/>
        </w:rPr>
        <w:t xml:space="preserve">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p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20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15C"/>
    <w:rsid w:val="0004280C"/>
    <w:rsid w:val="00044B05"/>
    <w:rsid w:val="00047941"/>
    <w:rsid w:val="00050E2E"/>
    <w:rsid w:val="00052840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113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5D8E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6D0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453D"/>
    <w:rsid w:val="00226134"/>
    <w:rsid w:val="002321BA"/>
    <w:rsid w:val="002337A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54AE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4535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497C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652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1A9B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2172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2D32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1CE8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007"/>
    <w:rsid w:val="00716F7E"/>
    <w:rsid w:val="0071788C"/>
    <w:rsid w:val="00717A25"/>
    <w:rsid w:val="007227D2"/>
    <w:rsid w:val="0072308E"/>
    <w:rsid w:val="00727B7C"/>
    <w:rsid w:val="00727FF3"/>
    <w:rsid w:val="00731778"/>
    <w:rsid w:val="00732B0A"/>
    <w:rsid w:val="00732FD6"/>
    <w:rsid w:val="0073340A"/>
    <w:rsid w:val="00734912"/>
    <w:rsid w:val="007364EE"/>
    <w:rsid w:val="00740A1B"/>
    <w:rsid w:val="00740D53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353A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6FE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892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2F7F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3C5B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1E7A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18E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2B2A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66F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85D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DD9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B5C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4C47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A0A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6D9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1D0C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2B9F"/>
    <w:rsid w:val="00BC3F93"/>
    <w:rsid w:val="00BC429C"/>
    <w:rsid w:val="00BC555B"/>
    <w:rsid w:val="00BC7717"/>
    <w:rsid w:val="00BD168F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4A1"/>
    <w:rsid w:val="00BF05AD"/>
    <w:rsid w:val="00BF2B12"/>
    <w:rsid w:val="00BF6C6B"/>
    <w:rsid w:val="00C01134"/>
    <w:rsid w:val="00C01339"/>
    <w:rsid w:val="00C043C1"/>
    <w:rsid w:val="00C05CB0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5A2"/>
    <w:rsid w:val="00CE334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507C"/>
    <w:rsid w:val="00D66A05"/>
    <w:rsid w:val="00D66B6D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2BB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9B"/>
    <w:rsid w:val="00F41F7F"/>
    <w:rsid w:val="00F4554C"/>
    <w:rsid w:val="00F47A1D"/>
    <w:rsid w:val="00F509AC"/>
    <w:rsid w:val="00F51196"/>
    <w:rsid w:val="00F52CB0"/>
    <w:rsid w:val="00F60D81"/>
    <w:rsid w:val="00F60D8E"/>
    <w:rsid w:val="00F61B8C"/>
    <w:rsid w:val="00F640C3"/>
    <w:rsid w:val="00F6632B"/>
    <w:rsid w:val="00F67DAA"/>
    <w:rsid w:val="00F71D0E"/>
    <w:rsid w:val="00F730E8"/>
    <w:rsid w:val="00F74A12"/>
    <w:rsid w:val="00F7652E"/>
    <w:rsid w:val="00F80BE9"/>
    <w:rsid w:val="00F80EBB"/>
    <w:rsid w:val="00F81AB0"/>
    <w:rsid w:val="00F8288A"/>
    <w:rsid w:val="00F835A7"/>
    <w:rsid w:val="00F85CB3"/>
    <w:rsid w:val="00F862A4"/>
    <w:rsid w:val="00F874F7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65A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30</cp:revision>
  <cp:lastPrinted>2022-01-11T09:07:00Z</cp:lastPrinted>
  <dcterms:created xsi:type="dcterms:W3CDTF">2021-12-15T05:42:00Z</dcterms:created>
  <dcterms:modified xsi:type="dcterms:W3CDTF">2023-12-18T08:37:00Z</dcterms:modified>
</cp:coreProperties>
</file>